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CEC0D" w14:textId="761A4F09" w:rsidR="00891F8B" w:rsidRPr="00BB2238" w:rsidRDefault="00BD7420">
      <w:pPr>
        <w:rPr>
          <w:b/>
        </w:rPr>
      </w:pPr>
      <w:r w:rsidRPr="00BB2238">
        <w:rPr>
          <w:b/>
        </w:rPr>
        <w:t>March 4</w:t>
      </w:r>
      <w:r w:rsidRPr="00BB2238">
        <w:rPr>
          <w:b/>
          <w:vertAlign w:val="superscript"/>
        </w:rPr>
        <w:t>th</w:t>
      </w:r>
      <w:r w:rsidRPr="00BB2238">
        <w:rPr>
          <w:b/>
        </w:rPr>
        <w:t>, 2019 Minutes: Collings Lakes Civic Assn</w:t>
      </w:r>
    </w:p>
    <w:p w14:paraId="6A56F1A5" w14:textId="24813E01" w:rsidR="00BD7420" w:rsidRPr="00BB2238" w:rsidRDefault="00BD7420">
      <w:pPr>
        <w:rPr>
          <w:b/>
        </w:rPr>
      </w:pPr>
    </w:p>
    <w:p w14:paraId="0D3477E5" w14:textId="614814B1" w:rsidR="00BD7420" w:rsidRDefault="00BD7420">
      <w:r>
        <w:t>Meeting called to order @ 7:05 by Kyle Smith</w:t>
      </w:r>
    </w:p>
    <w:p w14:paraId="0EBE9ECF" w14:textId="77777777" w:rsidR="00BD7420" w:rsidRDefault="00BD7420" w:rsidP="00BD7420">
      <w:pPr>
        <w:pStyle w:val="NoSpacing"/>
      </w:pPr>
      <w:r>
        <w:t>Pledge of Alliance to the flag – Lead by Kyle Smith</w:t>
      </w:r>
    </w:p>
    <w:p w14:paraId="2BE6BD09" w14:textId="72B46CCB" w:rsidR="00BD7420" w:rsidRDefault="00BD7420">
      <w:r>
        <w:t xml:space="preserve">Roll call of Officers:  All in attendance with the exception of Rick </w:t>
      </w:r>
      <w:proofErr w:type="spellStart"/>
      <w:r>
        <w:t>Sepe</w:t>
      </w:r>
      <w:proofErr w:type="spellEnd"/>
      <w:r>
        <w:t>.</w:t>
      </w:r>
    </w:p>
    <w:p w14:paraId="00DEC22C" w14:textId="404D8C80" w:rsidR="00BD7420" w:rsidRDefault="00BD7420" w:rsidP="00BD7420">
      <w:pPr>
        <w:pStyle w:val="NoSpacing"/>
      </w:pPr>
      <w:r>
        <w:t xml:space="preserve">Minutes read by Diane Rode from Feb. </w:t>
      </w:r>
      <w:proofErr w:type="gramStart"/>
      <w:r>
        <w:t>4</w:t>
      </w:r>
      <w:r w:rsidRPr="00BD7420">
        <w:rPr>
          <w:vertAlign w:val="superscript"/>
        </w:rPr>
        <w:t>th</w:t>
      </w:r>
      <w:r>
        <w:t xml:space="preserve"> ,</w:t>
      </w:r>
      <w:proofErr w:type="gramEnd"/>
      <w:r>
        <w:t xml:space="preserve"> 2019 meeting</w:t>
      </w:r>
    </w:p>
    <w:p w14:paraId="7A13DE44" w14:textId="2438B634" w:rsidR="00BD7420" w:rsidRDefault="00BD7420" w:rsidP="00BD7420">
      <w:pPr>
        <w:pStyle w:val="NoSpacing"/>
      </w:pPr>
      <w:r>
        <w:t>Minutes approved:  1</w:t>
      </w:r>
      <w:r w:rsidRPr="00BD7420">
        <w:rPr>
          <w:vertAlign w:val="superscript"/>
        </w:rPr>
        <w:t>st</w:t>
      </w:r>
      <w:r>
        <w:t xml:space="preserve">:  Steve </w:t>
      </w:r>
      <w:proofErr w:type="spellStart"/>
      <w:r>
        <w:t>Slimm</w:t>
      </w:r>
      <w:proofErr w:type="spellEnd"/>
      <w:r>
        <w:t xml:space="preserve">   2</w:t>
      </w:r>
      <w:r w:rsidRPr="00BD7420">
        <w:rPr>
          <w:vertAlign w:val="superscript"/>
        </w:rPr>
        <w:t>nd</w:t>
      </w:r>
      <w:r>
        <w:t xml:space="preserve">: Donna </w:t>
      </w:r>
      <w:proofErr w:type="spellStart"/>
      <w:r>
        <w:t>Sutts</w:t>
      </w:r>
      <w:proofErr w:type="spellEnd"/>
    </w:p>
    <w:p w14:paraId="2EB2A788" w14:textId="16D1E08E" w:rsidR="00BD7420" w:rsidRDefault="00BD7420" w:rsidP="00BD7420">
      <w:pPr>
        <w:pStyle w:val="NoSpacing"/>
      </w:pPr>
    </w:p>
    <w:p w14:paraId="0CA05A64" w14:textId="0DF83BDC" w:rsidR="00BD7420" w:rsidRDefault="00BD7420" w:rsidP="00BD7420">
      <w:pPr>
        <w:pStyle w:val="NoSpacing"/>
        <w:rPr>
          <w:b/>
        </w:rPr>
      </w:pPr>
      <w:r>
        <w:rPr>
          <w:b/>
        </w:rPr>
        <w:t xml:space="preserve">Accts Rec:  Tom </w:t>
      </w:r>
      <w:proofErr w:type="spellStart"/>
      <w:r>
        <w:rPr>
          <w:b/>
        </w:rPr>
        <w:t>Veneziale</w:t>
      </w:r>
      <w:proofErr w:type="spellEnd"/>
      <w:r>
        <w:rPr>
          <w:b/>
        </w:rPr>
        <w:br/>
      </w:r>
    </w:p>
    <w:p w14:paraId="071D2D95" w14:textId="4AF40C8F" w:rsidR="00BD7420" w:rsidRDefault="00BD7420" w:rsidP="00BD7420">
      <w:pPr>
        <w:pStyle w:val="NoSpacing"/>
      </w:pPr>
      <w:r>
        <w:t xml:space="preserve">1/19 thru 2/19:    </w:t>
      </w:r>
      <w:r>
        <w:tab/>
        <w:t>Tier 1:</w:t>
      </w:r>
      <w:r>
        <w:tab/>
      </w:r>
      <w:r>
        <w:tab/>
        <w:t>$1675.80</w:t>
      </w:r>
    </w:p>
    <w:p w14:paraId="0F929974" w14:textId="072BF961" w:rsidR="00BD7420" w:rsidRDefault="00BD7420" w:rsidP="00BD7420">
      <w:pPr>
        <w:pStyle w:val="NoSpacing"/>
      </w:pPr>
      <w:r>
        <w:tab/>
      </w:r>
      <w:r>
        <w:tab/>
      </w:r>
      <w:r>
        <w:tab/>
        <w:t>Tier 2:</w:t>
      </w:r>
      <w:r>
        <w:tab/>
      </w:r>
      <w:r>
        <w:tab/>
        <w:t>$7615.65</w:t>
      </w:r>
    </w:p>
    <w:p w14:paraId="3D0ABE9A" w14:textId="16442FDD" w:rsidR="00BD7420" w:rsidRPr="00BB2238" w:rsidRDefault="00BD7420" w:rsidP="00BD7420">
      <w:pPr>
        <w:pStyle w:val="NoSpacing"/>
        <w:rPr>
          <w:u w:val="single"/>
        </w:rPr>
      </w:pPr>
      <w:r>
        <w:tab/>
      </w:r>
      <w:r>
        <w:tab/>
      </w:r>
      <w:r>
        <w:tab/>
        <w:t>Tier 3:</w:t>
      </w:r>
      <w:r>
        <w:tab/>
      </w:r>
      <w:r>
        <w:tab/>
      </w:r>
      <w:r w:rsidRPr="00BB2238">
        <w:rPr>
          <w:u w:val="single"/>
        </w:rPr>
        <w:t>$1545.90</w:t>
      </w:r>
    </w:p>
    <w:p w14:paraId="50ECF698" w14:textId="3ED5447C" w:rsidR="00BD7420" w:rsidRDefault="00BD7420" w:rsidP="00BD7420">
      <w:pPr>
        <w:pStyle w:val="NoSpacing"/>
        <w:rPr>
          <w:b/>
        </w:rPr>
      </w:pPr>
      <w:r>
        <w:t xml:space="preserve">       </w:t>
      </w:r>
      <w:r>
        <w:tab/>
      </w:r>
      <w:r>
        <w:tab/>
        <w:t xml:space="preserve">    </w:t>
      </w:r>
      <w:r>
        <w:rPr>
          <w:b/>
        </w:rPr>
        <w:t>Total:                            $10,837.35</w:t>
      </w:r>
    </w:p>
    <w:p w14:paraId="16B11A59" w14:textId="234C7EE2" w:rsidR="00BD7420" w:rsidRDefault="00BD7420" w:rsidP="00BD7420">
      <w:pPr>
        <w:pStyle w:val="NoSpacing"/>
        <w:rPr>
          <w:b/>
        </w:rPr>
      </w:pPr>
    </w:p>
    <w:p w14:paraId="4D11CC3E" w14:textId="2FC8D1CD" w:rsidR="00BD7420" w:rsidRDefault="00BD7420" w:rsidP="00BD7420">
      <w:pPr>
        <w:pStyle w:val="NoSpacing"/>
        <w:rPr>
          <w:b/>
        </w:rPr>
      </w:pPr>
      <w:r>
        <w:rPr>
          <w:b/>
        </w:rPr>
        <w:t>Dams Assessment:                                      $34,540.70</w:t>
      </w:r>
    </w:p>
    <w:p w14:paraId="462570A0" w14:textId="18F40A5C" w:rsidR="00BD7420" w:rsidRDefault="00BD7420" w:rsidP="00BD7420">
      <w:pPr>
        <w:pStyle w:val="NoSpacing"/>
      </w:pPr>
      <w:r>
        <w:t xml:space="preserve">Back Dues:                                                     </w:t>
      </w:r>
      <w:r w:rsidRPr="00BB2238">
        <w:rPr>
          <w:u w:val="single"/>
        </w:rPr>
        <w:t>$15,204.27</w:t>
      </w:r>
    </w:p>
    <w:p w14:paraId="653E33E0" w14:textId="433FDABA" w:rsidR="00BD7420" w:rsidRPr="00BB2238" w:rsidRDefault="00BD7420" w:rsidP="00BD7420">
      <w:pPr>
        <w:pStyle w:val="NoSpacing"/>
        <w:rPr>
          <w:b/>
        </w:rPr>
      </w:pPr>
      <w:r>
        <w:t xml:space="preserve">   </w:t>
      </w:r>
      <w:r w:rsidRPr="00BB2238">
        <w:rPr>
          <w:b/>
        </w:rPr>
        <w:t>Grand Total:                                               $60,582.32</w:t>
      </w:r>
    </w:p>
    <w:p w14:paraId="03B6DBFA" w14:textId="1921C776" w:rsidR="00BD7420" w:rsidRPr="00BB2238" w:rsidRDefault="00BD7420" w:rsidP="00BD7420">
      <w:pPr>
        <w:pStyle w:val="NoSpacing"/>
        <w:rPr>
          <w:b/>
        </w:rPr>
      </w:pPr>
    </w:p>
    <w:p w14:paraId="3FEDB1D7" w14:textId="1D6DD369" w:rsidR="00BD7420" w:rsidRDefault="00BD7420" w:rsidP="00BD7420">
      <w:pPr>
        <w:pStyle w:val="NoSpacing"/>
      </w:pPr>
      <w:r>
        <w:t>Motion to approve:</w:t>
      </w:r>
    </w:p>
    <w:p w14:paraId="19542C0D" w14:textId="3F7EB7AA" w:rsidR="00BD7420" w:rsidRDefault="00BD7420" w:rsidP="00BD7420">
      <w:pPr>
        <w:pStyle w:val="NoSpacing"/>
      </w:pPr>
      <w:r>
        <w:t>1</w:t>
      </w:r>
      <w:r w:rsidRPr="00BD7420">
        <w:rPr>
          <w:vertAlign w:val="superscript"/>
        </w:rPr>
        <w:t>st</w:t>
      </w:r>
      <w:r>
        <w:t xml:space="preserve">:  Steve </w:t>
      </w:r>
      <w:proofErr w:type="spellStart"/>
      <w:r>
        <w:t>Naegele</w:t>
      </w:r>
      <w:proofErr w:type="spellEnd"/>
    </w:p>
    <w:p w14:paraId="7B58BAD0" w14:textId="6C7B8975" w:rsidR="00BD7420" w:rsidRDefault="00BD7420" w:rsidP="00BD7420">
      <w:pPr>
        <w:pStyle w:val="NoSpacing"/>
      </w:pPr>
      <w:r>
        <w:t>2</w:t>
      </w:r>
      <w:r w:rsidRPr="00BD7420">
        <w:rPr>
          <w:vertAlign w:val="superscript"/>
        </w:rPr>
        <w:t>nd</w:t>
      </w:r>
      <w:r>
        <w:t>: Diane Rode</w:t>
      </w:r>
    </w:p>
    <w:p w14:paraId="5A5551C0" w14:textId="162E2385" w:rsidR="00BD7420" w:rsidRDefault="00BD7420" w:rsidP="00BD7420">
      <w:pPr>
        <w:pStyle w:val="NoSpacing"/>
      </w:pPr>
    </w:p>
    <w:p w14:paraId="031566F5" w14:textId="3A203A64" w:rsidR="00BD7420" w:rsidRPr="00BB2238" w:rsidRDefault="00BD7420" w:rsidP="00BD7420">
      <w:pPr>
        <w:pStyle w:val="NoSpacing"/>
        <w:rPr>
          <w:b/>
        </w:rPr>
      </w:pPr>
      <w:r w:rsidRPr="00BB2238">
        <w:rPr>
          <w:b/>
        </w:rPr>
        <w:t xml:space="preserve">Treasurers:  Steve </w:t>
      </w:r>
      <w:proofErr w:type="spellStart"/>
      <w:r w:rsidRPr="00BB2238">
        <w:rPr>
          <w:b/>
        </w:rPr>
        <w:t>Slimm</w:t>
      </w:r>
      <w:proofErr w:type="spellEnd"/>
    </w:p>
    <w:p w14:paraId="016CE8EC" w14:textId="4A304A00" w:rsidR="00BD7420" w:rsidRDefault="00BD7420" w:rsidP="00BD7420">
      <w:pPr>
        <w:pStyle w:val="NoSpacing"/>
      </w:pPr>
    </w:p>
    <w:p w14:paraId="3993B88B" w14:textId="711102AD" w:rsidR="00BD7420" w:rsidRDefault="00BD7420" w:rsidP="00BD7420">
      <w:pPr>
        <w:pStyle w:val="NoSpacing"/>
      </w:pPr>
      <w:r>
        <w:t>Stamps</w:t>
      </w:r>
      <w:r>
        <w:tab/>
      </w:r>
      <w:r>
        <w:tab/>
      </w:r>
      <w:r>
        <w:tab/>
        <w:t>$55.00</w:t>
      </w:r>
    </w:p>
    <w:p w14:paraId="504B3547" w14:textId="34A08C60" w:rsidR="00BD7420" w:rsidRDefault="00BD7420" w:rsidP="00BD7420">
      <w:pPr>
        <w:pStyle w:val="NoSpacing"/>
      </w:pPr>
      <w:r>
        <w:t>Temp Dam Repair</w:t>
      </w:r>
      <w:r>
        <w:tab/>
        <w:t>$79.71</w:t>
      </w:r>
    </w:p>
    <w:p w14:paraId="0E361D83" w14:textId="3FF2A962" w:rsidR="00BD7420" w:rsidRDefault="00BD7420" w:rsidP="00BD7420">
      <w:pPr>
        <w:pStyle w:val="NoSpacing"/>
      </w:pPr>
      <w:r>
        <w:t>Electric</w:t>
      </w:r>
      <w:r>
        <w:tab/>
      </w:r>
      <w:r>
        <w:tab/>
      </w:r>
      <w:r>
        <w:tab/>
        <w:t xml:space="preserve">  $7.74</w:t>
      </w:r>
    </w:p>
    <w:p w14:paraId="5B58DABC" w14:textId="684ED07E" w:rsidR="00BD7420" w:rsidRDefault="00BD7420" w:rsidP="00BD7420">
      <w:pPr>
        <w:pStyle w:val="NoSpacing"/>
      </w:pPr>
      <w:r>
        <w:t xml:space="preserve">General </w:t>
      </w:r>
      <w:proofErr w:type="spellStart"/>
      <w:r>
        <w:t>Liab</w:t>
      </w:r>
      <w:proofErr w:type="spellEnd"/>
      <w:r>
        <w:t>.</w:t>
      </w:r>
      <w:r>
        <w:tab/>
        <w:t xml:space="preserve">          $</w:t>
      </w:r>
      <w:proofErr w:type="gramStart"/>
      <w:r>
        <w:t>3</w:t>
      </w:r>
      <w:r w:rsidR="00A766AB">
        <w:t>959.84  (</w:t>
      </w:r>
      <w:proofErr w:type="gramEnd"/>
      <w:r w:rsidR="00A766AB">
        <w:t>pd in full)</w:t>
      </w:r>
    </w:p>
    <w:p w14:paraId="32A16038" w14:textId="4149BCB2" w:rsidR="00A766AB" w:rsidRDefault="00A766AB" w:rsidP="00BD7420">
      <w:pPr>
        <w:pStyle w:val="NoSpacing"/>
      </w:pPr>
      <w:r>
        <w:t>Attorney:                      $</w:t>
      </w:r>
      <w:proofErr w:type="gramStart"/>
      <w:r>
        <w:t>6352.47  (</w:t>
      </w:r>
      <w:proofErr w:type="gramEnd"/>
      <w:r>
        <w:t>Sam Myles)</w:t>
      </w:r>
    </w:p>
    <w:p w14:paraId="44D8BD4C" w14:textId="5DA5BB55" w:rsidR="00A766AB" w:rsidRDefault="00A766AB" w:rsidP="00BD7420">
      <w:pPr>
        <w:pStyle w:val="NoSpacing"/>
      </w:pPr>
      <w:r>
        <w:t xml:space="preserve">JB Fin.                               </w:t>
      </w:r>
      <w:r w:rsidRPr="00BB2238">
        <w:rPr>
          <w:u w:val="single"/>
        </w:rPr>
        <w:t>$500.00</w:t>
      </w:r>
    </w:p>
    <w:p w14:paraId="3A108186" w14:textId="0B3D94C7" w:rsidR="00A766AB" w:rsidRDefault="00A766AB" w:rsidP="00BD7420">
      <w:pPr>
        <w:pStyle w:val="NoSpacing"/>
      </w:pPr>
      <w:r w:rsidRPr="00BB2238">
        <w:rPr>
          <w:b/>
        </w:rPr>
        <w:t xml:space="preserve">         TOTALS:             $10,954.76</w:t>
      </w:r>
    </w:p>
    <w:p w14:paraId="54814C3E" w14:textId="7F56B7F8" w:rsidR="00A766AB" w:rsidRDefault="00A766AB" w:rsidP="00BD7420">
      <w:pPr>
        <w:pStyle w:val="NoSpacing"/>
      </w:pPr>
    </w:p>
    <w:p w14:paraId="3CDC8FF1" w14:textId="4555D36C" w:rsidR="00A766AB" w:rsidRDefault="00A766AB" w:rsidP="00BD7420">
      <w:pPr>
        <w:pStyle w:val="NoSpacing"/>
      </w:pPr>
      <w:proofErr w:type="spellStart"/>
      <w:r>
        <w:t>Ckg</w:t>
      </w:r>
      <w:proofErr w:type="spellEnd"/>
      <w:r>
        <w:t xml:space="preserve"> Acct:    </w:t>
      </w:r>
      <w:r>
        <w:tab/>
      </w:r>
      <w:r>
        <w:tab/>
        <w:t>$42,859.75</w:t>
      </w:r>
    </w:p>
    <w:p w14:paraId="024D5A3A" w14:textId="4EB9D1D5" w:rsidR="00A766AB" w:rsidRDefault="00A766AB" w:rsidP="00BD7420">
      <w:pPr>
        <w:pStyle w:val="NoSpacing"/>
      </w:pPr>
      <w:r>
        <w:t>Games of Chance:</w:t>
      </w:r>
      <w:r>
        <w:tab/>
        <w:t xml:space="preserve">  $1,650.00</w:t>
      </w:r>
    </w:p>
    <w:p w14:paraId="49B3C82C" w14:textId="32350295" w:rsidR="00A766AB" w:rsidRDefault="00A766AB" w:rsidP="00BD7420">
      <w:pPr>
        <w:pStyle w:val="NoSpacing"/>
      </w:pPr>
      <w:r>
        <w:t>Money Market:                $</w:t>
      </w:r>
      <w:proofErr w:type="gramStart"/>
      <w:r>
        <w:t>25,759.77  (</w:t>
      </w:r>
      <w:proofErr w:type="gramEnd"/>
      <w:r>
        <w:t>-$5000.00 for Grant/Playground)</w:t>
      </w:r>
    </w:p>
    <w:p w14:paraId="36B0E832" w14:textId="187C0AC2" w:rsidR="00A766AB" w:rsidRDefault="00A766AB" w:rsidP="00BD7420">
      <w:pPr>
        <w:pStyle w:val="NoSpacing"/>
      </w:pPr>
      <w:r>
        <w:t xml:space="preserve">Dams Acct:                      </w:t>
      </w:r>
      <w:r w:rsidRPr="00BB2238">
        <w:rPr>
          <w:u w:val="single"/>
        </w:rPr>
        <w:t>$110,572.83</w:t>
      </w:r>
      <w:r>
        <w:t xml:space="preserve"> (incl. $90.22 interest)</w:t>
      </w:r>
    </w:p>
    <w:p w14:paraId="13BBDC94" w14:textId="69B58373" w:rsidR="00A766AB" w:rsidRDefault="00A766AB" w:rsidP="00BD7420">
      <w:pPr>
        <w:pStyle w:val="NoSpacing"/>
      </w:pPr>
    </w:p>
    <w:p w14:paraId="7380BDD9" w14:textId="677424D5" w:rsidR="00A766AB" w:rsidRPr="00BB2238" w:rsidRDefault="00A766AB" w:rsidP="00BD7420">
      <w:pPr>
        <w:pStyle w:val="NoSpacing"/>
        <w:rPr>
          <w:b/>
        </w:rPr>
      </w:pPr>
      <w:r w:rsidRPr="00BB2238">
        <w:rPr>
          <w:b/>
        </w:rPr>
        <w:t>Grand Total in all accts:     $180,842.43</w:t>
      </w:r>
    </w:p>
    <w:p w14:paraId="6DB5E4FB" w14:textId="761E56B5" w:rsidR="00A766AB" w:rsidRDefault="00A766AB" w:rsidP="00BD7420">
      <w:pPr>
        <w:pStyle w:val="NoSpacing"/>
      </w:pPr>
    </w:p>
    <w:p w14:paraId="04F162C1" w14:textId="77A9D573" w:rsidR="00A766AB" w:rsidRDefault="00A766AB" w:rsidP="00BD7420">
      <w:pPr>
        <w:pStyle w:val="NoSpacing"/>
      </w:pPr>
      <w:r>
        <w:t>Motion to approve:</w:t>
      </w:r>
    </w:p>
    <w:p w14:paraId="496E8D78" w14:textId="2195FF5D" w:rsidR="00A766AB" w:rsidRDefault="00A766AB" w:rsidP="00BD7420">
      <w:pPr>
        <w:pStyle w:val="NoSpacing"/>
      </w:pPr>
      <w:r>
        <w:t>1</w:t>
      </w:r>
      <w:r w:rsidRPr="00A766AB">
        <w:rPr>
          <w:vertAlign w:val="superscript"/>
        </w:rPr>
        <w:t>st</w:t>
      </w:r>
      <w:r>
        <w:t xml:space="preserve">:  Tom </w:t>
      </w:r>
      <w:proofErr w:type="spellStart"/>
      <w:r>
        <w:t>Veneziale</w:t>
      </w:r>
      <w:proofErr w:type="spellEnd"/>
    </w:p>
    <w:p w14:paraId="1272539A" w14:textId="137BD7C9" w:rsidR="00A766AB" w:rsidRDefault="00A766AB" w:rsidP="00BD7420">
      <w:pPr>
        <w:pStyle w:val="NoSpacing"/>
      </w:pPr>
      <w:r>
        <w:t>2</w:t>
      </w:r>
      <w:r w:rsidRPr="00A766AB">
        <w:rPr>
          <w:vertAlign w:val="superscript"/>
        </w:rPr>
        <w:t>nd</w:t>
      </w:r>
      <w:r>
        <w:t xml:space="preserve">: Steve </w:t>
      </w:r>
      <w:proofErr w:type="spellStart"/>
      <w:r>
        <w:t>Naegele</w:t>
      </w:r>
      <w:proofErr w:type="spellEnd"/>
    </w:p>
    <w:p w14:paraId="1111FFEE" w14:textId="7A9412FE" w:rsidR="00A766AB" w:rsidRDefault="00A766AB" w:rsidP="00BD7420">
      <w:pPr>
        <w:pStyle w:val="NoSpacing"/>
      </w:pPr>
    </w:p>
    <w:p w14:paraId="1DA989B2" w14:textId="013ACC75" w:rsidR="00A766AB" w:rsidRDefault="00A766AB" w:rsidP="00BD7420">
      <w:pPr>
        <w:pStyle w:val="NoSpacing"/>
      </w:pPr>
    </w:p>
    <w:p w14:paraId="47C25FEC" w14:textId="06E6BC27" w:rsidR="00A766AB" w:rsidRDefault="00A766AB" w:rsidP="00BD7420">
      <w:pPr>
        <w:pStyle w:val="NoSpacing"/>
      </w:pPr>
    </w:p>
    <w:p w14:paraId="5CCCD3D2" w14:textId="04A7CA62" w:rsidR="00A766AB" w:rsidRPr="00BB2238" w:rsidRDefault="00A766AB" w:rsidP="00BD7420">
      <w:pPr>
        <w:pStyle w:val="NoSpacing"/>
        <w:rPr>
          <w:b/>
        </w:rPr>
      </w:pPr>
      <w:r w:rsidRPr="00BB2238">
        <w:rPr>
          <w:b/>
        </w:rPr>
        <w:t>Bills for approval:</w:t>
      </w:r>
    </w:p>
    <w:p w14:paraId="340BD244" w14:textId="448E4B2D" w:rsidR="00A766AB" w:rsidRDefault="00A766AB" w:rsidP="00BD7420">
      <w:pPr>
        <w:pStyle w:val="NoSpacing"/>
      </w:pPr>
    </w:p>
    <w:p w14:paraId="21E6DA56" w14:textId="3FC5A79F" w:rsidR="00A766AB" w:rsidRDefault="00A766AB" w:rsidP="00BD7420">
      <w:pPr>
        <w:pStyle w:val="NoSpacing"/>
      </w:pPr>
      <w:proofErr w:type="gramStart"/>
      <w:r>
        <w:t>Electric  $</w:t>
      </w:r>
      <w:proofErr w:type="gramEnd"/>
      <w:r>
        <w:t>7.74</w:t>
      </w:r>
    </w:p>
    <w:p w14:paraId="1CBC5ED3" w14:textId="018E72E3" w:rsidR="00A766AB" w:rsidRDefault="00A766AB" w:rsidP="00BD7420">
      <w:pPr>
        <w:pStyle w:val="NoSpacing"/>
      </w:pPr>
    </w:p>
    <w:p w14:paraId="31D9481A" w14:textId="5F43F4A9" w:rsidR="00A766AB" w:rsidRDefault="00A766AB" w:rsidP="00BD7420">
      <w:pPr>
        <w:pStyle w:val="NoSpacing"/>
      </w:pPr>
      <w:r>
        <w:t xml:space="preserve">Motion put on the floor to give Steve </w:t>
      </w:r>
      <w:proofErr w:type="spellStart"/>
      <w:r>
        <w:t>Slimm</w:t>
      </w:r>
      <w:proofErr w:type="spellEnd"/>
      <w:r>
        <w:t xml:space="preserve"> approval the pay Electric bills up to $35.00, because of</w:t>
      </w:r>
    </w:p>
    <w:p w14:paraId="4D0DD8CD" w14:textId="60D54116" w:rsidR="00A766AB" w:rsidRDefault="00A766AB" w:rsidP="00BD7420">
      <w:pPr>
        <w:pStyle w:val="NoSpacing"/>
      </w:pPr>
      <w:r>
        <w:t>Time bill arrives, it will be late, if we waiting for our monthly meetings.</w:t>
      </w:r>
    </w:p>
    <w:p w14:paraId="702EE5E5" w14:textId="52367A87" w:rsidR="00A766AB" w:rsidRDefault="00A766AB" w:rsidP="00BD7420">
      <w:pPr>
        <w:pStyle w:val="NoSpacing"/>
      </w:pPr>
    </w:p>
    <w:p w14:paraId="0F075C18" w14:textId="49A3DF31" w:rsidR="00A766AB" w:rsidRDefault="00A766AB" w:rsidP="00BD7420">
      <w:pPr>
        <w:pStyle w:val="NoSpacing"/>
      </w:pPr>
      <w:r>
        <w:t>Motion to approve:</w:t>
      </w:r>
    </w:p>
    <w:p w14:paraId="2EB6370A" w14:textId="15297A74" w:rsidR="00A766AB" w:rsidRDefault="00A766AB" w:rsidP="00BD7420">
      <w:pPr>
        <w:pStyle w:val="NoSpacing"/>
      </w:pPr>
      <w:r>
        <w:t>1</w:t>
      </w:r>
      <w:r w:rsidRPr="00A766AB">
        <w:rPr>
          <w:vertAlign w:val="superscript"/>
        </w:rPr>
        <w:t>st</w:t>
      </w:r>
      <w:r>
        <w:t>:  Diane Rode</w:t>
      </w:r>
    </w:p>
    <w:p w14:paraId="734B7C85" w14:textId="3F64CA4D" w:rsidR="00A766AB" w:rsidRDefault="00A766AB" w:rsidP="00BD7420">
      <w:pPr>
        <w:pStyle w:val="NoSpacing"/>
      </w:pPr>
      <w:r>
        <w:t>2</w:t>
      </w:r>
      <w:r w:rsidRPr="00A766AB">
        <w:rPr>
          <w:vertAlign w:val="superscript"/>
        </w:rPr>
        <w:t>nd</w:t>
      </w:r>
      <w:r>
        <w:t xml:space="preserve">:  Tom </w:t>
      </w:r>
      <w:proofErr w:type="spellStart"/>
      <w:r>
        <w:t>Veneziale</w:t>
      </w:r>
      <w:proofErr w:type="spellEnd"/>
    </w:p>
    <w:p w14:paraId="18B1CE6E" w14:textId="78491F5C" w:rsidR="00A766AB" w:rsidRDefault="00A766AB" w:rsidP="00BD7420">
      <w:pPr>
        <w:pStyle w:val="NoSpacing"/>
      </w:pPr>
    </w:p>
    <w:p w14:paraId="2844FE9D" w14:textId="79E89FFA" w:rsidR="00A766AB" w:rsidRDefault="00A766AB" w:rsidP="00BD7420">
      <w:pPr>
        <w:pStyle w:val="NoSpacing"/>
      </w:pPr>
    </w:p>
    <w:p w14:paraId="6C4E3CF1" w14:textId="4855B07D" w:rsidR="00A766AB" w:rsidRPr="00BB2238" w:rsidRDefault="00A766AB" w:rsidP="00BD7420">
      <w:pPr>
        <w:pStyle w:val="NoSpacing"/>
        <w:rPr>
          <w:b/>
        </w:rPr>
      </w:pPr>
      <w:r w:rsidRPr="00BB2238">
        <w:rPr>
          <w:b/>
        </w:rPr>
        <w:t>COMMITTEE REPORTS:</w:t>
      </w:r>
    </w:p>
    <w:p w14:paraId="1A6087A6" w14:textId="0440B5CA" w:rsidR="00A766AB" w:rsidRDefault="00A766AB" w:rsidP="00BD7420">
      <w:pPr>
        <w:pStyle w:val="NoSpacing"/>
      </w:pPr>
    </w:p>
    <w:p w14:paraId="418AA8A0" w14:textId="0E9222E5" w:rsidR="00A766AB" w:rsidRDefault="00A766AB" w:rsidP="00BD7420">
      <w:pPr>
        <w:pStyle w:val="NoSpacing"/>
      </w:pPr>
      <w:r w:rsidRPr="00BB2238">
        <w:rPr>
          <w:b/>
        </w:rPr>
        <w:t>Grounds: Josh Anderson</w:t>
      </w:r>
      <w:r>
        <w:tab/>
        <w:t xml:space="preserve">Beach clean will be held on March 23 @ 10am on </w:t>
      </w:r>
    </w:p>
    <w:p w14:paraId="17517141" w14:textId="6B800E8C" w:rsidR="00A766AB" w:rsidRDefault="00A766AB" w:rsidP="00BD7420">
      <w:pPr>
        <w:pStyle w:val="NoSpacing"/>
      </w:pPr>
      <w:r>
        <w:t xml:space="preserve">                                                          1 </w:t>
      </w:r>
      <w:proofErr w:type="spellStart"/>
      <w:r>
        <w:t>st</w:t>
      </w:r>
      <w:proofErr w:type="spellEnd"/>
      <w:r>
        <w:t xml:space="preserve"> Beach.   Gloves &amp; Bags will be provided.</w:t>
      </w:r>
    </w:p>
    <w:p w14:paraId="2ABAEEAC" w14:textId="64D13174" w:rsidR="003C0843" w:rsidRDefault="003C0843" w:rsidP="00BD7420">
      <w:pPr>
        <w:pStyle w:val="NoSpacing"/>
      </w:pPr>
      <w:r>
        <w:tab/>
      </w:r>
      <w:r>
        <w:tab/>
      </w:r>
      <w:r>
        <w:tab/>
      </w:r>
      <w:r>
        <w:tab/>
        <w:t>Weather permitting.</w:t>
      </w:r>
    </w:p>
    <w:p w14:paraId="2DFC1254" w14:textId="3A57E67B" w:rsidR="003C0843" w:rsidRDefault="003C0843" w:rsidP="00BD7420">
      <w:pPr>
        <w:pStyle w:val="NoSpacing"/>
      </w:pPr>
    </w:p>
    <w:p w14:paraId="5931D10D" w14:textId="48631A4A" w:rsidR="003C0843" w:rsidRDefault="003C0843" w:rsidP="00BD7420">
      <w:pPr>
        <w:pStyle w:val="NoSpacing"/>
      </w:pPr>
      <w:r>
        <w:tab/>
      </w:r>
      <w:r>
        <w:tab/>
      </w:r>
      <w:r>
        <w:tab/>
      </w:r>
      <w:r>
        <w:tab/>
        <w:t xml:space="preserve">Donna </w:t>
      </w:r>
      <w:proofErr w:type="spellStart"/>
      <w:r>
        <w:t>Sutts</w:t>
      </w:r>
      <w:proofErr w:type="spellEnd"/>
      <w:r>
        <w:t>, said she would donate gloves.</w:t>
      </w:r>
    </w:p>
    <w:p w14:paraId="1CF458FC" w14:textId="650675B0" w:rsidR="003C0843" w:rsidRDefault="003C0843" w:rsidP="00BD7420">
      <w:pPr>
        <w:pStyle w:val="NoSpacing"/>
      </w:pPr>
    </w:p>
    <w:p w14:paraId="43DDDF57" w14:textId="3AE187CF" w:rsidR="003C0843" w:rsidRDefault="003C0843" w:rsidP="00BD7420">
      <w:pPr>
        <w:pStyle w:val="NoSpacing"/>
      </w:pPr>
      <w:r w:rsidRPr="00BB2238">
        <w:rPr>
          <w:b/>
        </w:rPr>
        <w:t xml:space="preserve">Dams:  Steve </w:t>
      </w:r>
      <w:proofErr w:type="spellStart"/>
      <w:r w:rsidRPr="00BB2238">
        <w:rPr>
          <w:b/>
        </w:rPr>
        <w:t>Slimm</w:t>
      </w:r>
      <w:proofErr w:type="spellEnd"/>
      <w:r>
        <w:tab/>
      </w:r>
      <w:r>
        <w:tab/>
        <w:t xml:space="preserve">Braddock </w:t>
      </w:r>
      <w:proofErr w:type="gramStart"/>
      <w:r>
        <w:t>lake</w:t>
      </w:r>
      <w:proofErr w:type="gramEnd"/>
      <w:r>
        <w:t xml:space="preserve"> is at a safe level now.  Patchwork is</w:t>
      </w:r>
    </w:p>
    <w:p w14:paraId="7923E072" w14:textId="36FE4F94" w:rsidR="003C0843" w:rsidRDefault="003C0843" w:rsidP="00BD7420">
      <w:pPr>
        <w:pStyle w:val="NoSpacing"/>
      </w:pPr>
      <w:r>
        <w:t xml:space="preserve">   (</w:t>
      </w:r>
      <w:r w:rsidRPr="00BB2238">
        <w:rPr>
          <w:b/>
        </w:rPr>
        <w:t>Steve Bailey-vac)</w:t>
      </w:r>
      <w:r>
        <w:tab/>
      </w:r>
      <w:r>
        <w:tab/>
        <w:t xml:space="preserve">needed on spillway.  In Steve’s absences John </w:t>
      </w:r>
      <w:proofErr w:type="spellStart"/>
      <w:r>
        <w:t>Besch</w:t>
      </w:r>
      <w:proofErr w:type="spellEnd"/>
    </w:p>
    <w:p w14:paraId="657E92F9" w14:textId="77777777" w:rsidR="00BB2238" w:rsidRDefault="003C0843" w:rsidP="00BD7420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 w:rsidR="00BB2238">
        <w:t>will</w:t>
      </w:r>
      <w:proofErr w:type="gramEnd"/>
      <w:r w:rsidR="00BB2238">
        <w:t xml:space="preserve"> handle </w:t>
      </w:r>
      <w:r>
        <w:t>replacement of boards</w:t>
      </w:r>
      <w:r w:rsidR="00BB2238">
        <w:t xml:space="preserve"> o</w:t>
      </w:r>
      <w:r>
        <w:t>n Braddock,</w:t>
      </w:r>
    </w:p>
    <w:p w14:paraId="4908C626" w14:textId="43D95A36" w:rsidR="003C0843" w:rsidRDefault="003C0843" w:rsidP="00BB2238">
      <w:pPr>
        <w:pStyle w:val="NoSpacing"/>
        <w:ind w:left="2160" w:firstLine="720"/>
      </w:pPr>
      <w:r>
        <w:t xml:space="preserve"> </w:t>
      </w:r>
      <w:proofErr w:type="gramStart"/>
      <w:r>
        <w:t>and</w:t>
      </w:r>
      <w:proofErr w:type="gramEnd"/>
      <w:r>
        <w:t xml:space="preserve"> Steve </w:t>
      </w:r>
      <w:proofErr w:type="spellStart"/>
      <w:r>
        <w:t>Slimm</w:t>
      </w:r>
      <w:proofErr w:type="spellEnd"/>
      <w:r>
        <w:t xml:space="preserve"> with address Lake</w:t>
      </w:r>
    </w:p>
    <w:p w14:paraId="5AF85426" w14:textId="17473D32" w:rsidR="003C0843" w:rsidRDefault="003C0843" w:rsidP="00BD7420">
      <w:pPr>
        <w:pStyle w:val="NoSpacing"/>
      </w:pPr>
      <w:r>
        <w:tab/>
      </w:r>
      <w:r>
        <w:tab/>
      </w:r>
      <w:r>
        <w:tab/>
      </w:r>
      <w:r>
        <w:tab/>
        <w:t>George.  Lake Albert is up and doing fine.</w:t>
      </w:r>
    </w:p>
    <w:p w14:paraId="23036A27" w14:textId="550C1C7B" w:rsidR="003C0843" w:rsidRDefault="003C0843" w:rsidP="00BD7420">
      <w:pPr>
        <w:pStyle w:val="NoSpacing"/>
      </w:pPr>
    </w:p>
    <w:p w14:paraId="4CAD6B02" w14:textId="5B838A03" w:rsidR="003C0843" w:rsidRDefault="003C0843" w:rsidP="00BD7420">
      <w:pPr>
        <w:pStyle w:val="NoSpacing"/>
      </w:pPr>
      <w:r>
        <w:tab/>
      </w:r>
      <w:r>
        <w:tab/>
      </w:r>
      <w:r>
        <w:tab/>
      </w:r>
      <w:r>
        <w:tab/>
        <w:t xml:space="preserve">Would like approval for the purchase of more </w:t>
      </w:r>
    </w:p>
    <w:p w14:paraId="605287A7" w14:textId="609E3E24" w:rsidR="003C0843" w:rsidRDefault="003C0843" w:rsidP="00BD7420">
      <w:pPr>
        <w:pStyle w:val="NoSpacing"/>
      </w:pPr>
      <w:r>
        <w:tab/>
      </w:r>
      <w:r>
        <w:tab/>
      </w:r>
      <w:r>
        <w:tab/>
      </w:r>
      <w:r>
        <w:tab/>
        <w:t>Concrete.</w:t>
      </w:r>
    </w:p>
    <w:p w14:paraId="31C2CB83" w14:textId="190631AA" w:rsidR="003C0843" w:rsidRDefault="003C0843" w:rsidP="00BD7420">
      <w:pPr>
        <w:pStyle w:val="NoSpacing"/>
      </w:pPr>
    </w:p>
    <w:p w14:paraId="1DAC0EC4" w14:textId="3B6AD3D9" w:rsidR="003C0843" w:rsidRPr="00BB2238" w:rsidRDefault="003C0843" w:rsidP="00BD7420">
      <w:pPr>
        <w:pStyle w:val="NoSpacing"/>
        <w:rPr>
          <w:b/>
        </w:rPr>
      </w:pPr>
      <w:r w:rsidRPr="00BB2238">
        <w:rPr>
          <w:b/>
        </w:rPr>
        <w:t xml:space="preserve">Fundraising:   Diane Rode/Donna </w:t>
      </w:r>
      <w:proofErr w:type="spellStart"/>
      <w:r w:rsidRPr="00BB2238">
        <w:rPr>
          <w:b/>
        </w:rPr>
        <w:t>Sutts</w:t>
      </w:r>
      <w:proofErr w:type="spellEnd"/>
    </w:p>
    <w:p w14:paraId="0C4E1137" w14:textId="29F7153E" w:rsidR="003C0843" w:rsidRPr="00BB2238" w:rsidRDefault="003C0843" w:rsidP="00BD7420">
      <w:pPr>
        <w:pStyle w:val="NoSpacing"/>
        <w:rPr>
          <w:b/>
        </w:rPr>
      </w:pPr>
    </w:p>
    <w:p w14:paraId="06F6B016" w14:textId="4132D546" w:rsidR="003C0843" w:rsidRDefault="003C0843" w:rsidP="00BD7420">
      <w:pPr>
        <w:pStyle w:val="NoSpacing"/>
      </w:pPr>
      <w:r>
        <w:tab/>
      </w:r>
      <w:r>
        <w:tab/>
        <w:t>We are still selling Wawa hoagie coupons for $4.00/each, they are good for</w:t>
      </w:r>
    </w:p>
    <w:p w14:paraId="562CBBDD" w14:textId="6D045365" w:rsidR="003C0843" w:rsidRDefault="003C0843" w:rsidP="00BD7420">
      <w:pPr>
        <w:pStyle w:val="NoSpacing"/>
      </w:pPr>
      <w:r>
        <w:tab/>
      </w:r>
      <w:r>
        <w:tab/>
        <w:t xml:space="preserve">Lunch and breakfast </w:t>
      </w:r>
      <w:proofErr w:type="spellStart"/>
      <w:proofErr w:type="gramStart"/>
      <w:r>
        <w:t>shorti</w:t>
      </w:r>
      <w:proofErr w:type="spellEnd"/>
      <w:r>
        <w:t xml:space="preserve"> .</w:t>
      </w:r>
      <w:proofErr w:type="gramEnd"/>
    </w:p>
    <w:p w14:paraId="5A0034B0" w14:textId="54F22C76" w:rsidR="003C0843" w:rsidRDefault="003C0843" w:rsidP="00BD7420">
      <w:pPr>
        <w:pStyle w:val="NoSpacing"/>
      </w:pPr>
    </w:p>
    <w:p w14:paraId="69A0939D" w14:textId="554DE985" w:rsidR="003C0843" w:rsidRDefault="003C0843" w:rsidP="00BD7420">
      <w:pPr>
        <w:pStyle w:val="NoSpacing"/>
      </w:pPr>
      <w:r>
        <w:tab/>
      </w:r>
      <w:r>
        <w:tab/>
        <w:t xml:space="preserve">On April 20:  We will be having </w:t>
      </w:r>
      <w:proofErr w:type="gramStart"/>
      <w:r>
        <w:t>a</w:t>
      </w:r>
      <w:proofErr w:type="gramEnd"/>
      <w:r>
        <w:t xml:space="preserve"> Easter Flower Sale</w:t>
      </w:r>
      <w:r w:rsidR="00577E2B">
        <w:t xml:space="preserve"> at 1</w:t>
      </w:r>
      <w:r w:rsidR="00577E2B" w:rsidRPr="00577E2B">
        <w:rPr>
          <w:vertAlign w:val="superscript"/>
        </w:rPr>
        <w:t>st</w:t>
      </w:r>
      <w:r w:rsidR="00577E2B">
        <w:t xml:space="preserve"> Beach following </w:t>
      </w:r>
    </w:p>
    <w:p w14:paraId="290486EF" w14:textId="3738C83D" w:rsidR="00577E2B" w:rsidRDefault="00577E2B" w:rsidP="00BD7420">
      <w:pPr>
        <w:pStyle w:val="NoSpacing"/>
      </w:pPr>
      <w:r>
        <w:tab/>
      </w:r>
      <w:r>
        <w:tab/>
        <w:t>Easter Egg Hunt.</w:t>
      </w:r>
    </w:p>
    <w:p w14:paraId="22DB7E07" w14:textId="77777777" w:rsidR="003C0843" w:rsidRDefault="003C0843" w:rsidP="003C0843">
      <w:pPr>
        <w:pStyle w:val="NoSpacing"/>
        <w:jc w:val="center"/>
      </w:pPr>
    </w:p>
    <w:p w14:paraId="6ADB12D3" w14:textId="7EAA6F08" w:rsidR="003C0843" w:rsidRDefault="003C0843" w:rsidP="00BD7420">
      <w:pPr>
        <w:pStyle w:val="NoSpacing"/>
      </w:pPr>
      <w:r>
        <w:tab/>
      </w:r>
      <w:r>
        <w:tab/>
        <w:t>Also, Michelle Hetzel has graciously volunteered to help us put together</w:t>
      </w:r>
    </w:p>
    <w:p w14:paraId="6B727120" w14:textId="09C127B0" w:rsidR="003C0843" w:rsidRDefault="00BB2238" w:rsidP="00BD7420">
      <w:pPr>
        <w:pStyle w:val="NoSpacing"/>
      </w:pPr>
      <w:r>
        <w:tab/>
      </w:r>
      <w:r>
        <w:tab/>
        <w:t>A coach bingo night in the n</w:t>
      </w:r>
      <w:r w:rsidR="003C0843">
        <w:t>ear future.  Michelle has had experience with</w:t>
      </w:r>
    </w:p>
    <w:p w14:paraId="7EF81DFB" w14:textId="21A72DC4" w:rsidR="003C0843" w:rsidRDefault="00BB2238" w:rsidP="00BD7420">
      <w:pPr>
        <w:pStyle w:val="NoSpacing"/>
      </w:pPr>
      <w:r>
        <w:tab/>
      </w:r>
      <w:r>
        <w:tab/>
      </w:r>
      <w:proofErr w:type="gramStart"/>
      <w:r>
        <w:t>t</w:t>
      </w:r>
      <w:r w:rsidR="003C0843">
        <w:t>his</w:t>
      </w:r>
      <w:proofErr w:type="gramEnd"/>
      <w:r w:rsidR="003C0843">
        <w:t xml:space="preserve"> from working with the Folsom School.  (Thank you Michelle).  Also</w:t>
      </w:r>
    </w:p>
    <w:p w14:paraId="02E3375B" w14:textId="489FAD25" w:rsidR="003C0843" w:rsidRDefault="003C0843" w:rsidP="00BD7420">
      <w:pPr>
        <w:pStyle w:val="NoSpacing"/>
      </w:pPr>
      <w:r>
        <w:tab/>
      </w:r>
      <w:r>
        <w:tab/>
        <w:t>Letter were sent previously to several designers in hopes to get a couple</w:t>
      </w:r>
    </w:p>
    <w:p w14:paraId="30C25210" w14:textId="27795723" w:rsidR="003C0843" w:rsidRDefault="00BB2238" w:rsidP="00BD7420">
      <w:pPr>
        <w:pStyle w:val="NoSpacing"/>
      </w:pPr>
      <w:r>
        <w:tab/>
      </w:r>
      <w:r>
        <w:tab/>
      </w:r>
      <w:proofErr w:type="gramStart"/>
      <w:r>
        <w:t>o</w:t>
      </w:r>
      <w:r w:rsidR="003C0843">
        <w:t>f</w:t>
      </w:r>
      <w:proofErr w:type="gramEnd"/>
      <w:r w:rsidR="003C0843">
        <w:t xml:space="preserve"> free bags donated.</w:t>
      </w:r>
    </w:p>
    <w:p w14:paraId="0F16921C" w14:textId="6FEFF15E" w:rsidR="003C0843" w:rsidRDefault="003C0843" w:rsidP="00BD7420">
      <w:pPr>
        <w:pStyle w:val="NoSpacing"/>
      </w:pPr>
    </w:p>
    <w:p w14:paraId="630BA200" w14:textId="55989102" w:rsidR="003C0843" w:rsidRDefault="003C0843" w:rsidP="00BD7420">
      <w:pPr>
        <w:pStyle w:val="NoSpacing"/>
      </w:pPr>
      <w:r>
        <w:tab/>
      </w:r>
      <w:r>
        <w:tab/>
        <w:t xml:space="preserve">Still haven’t rec’d </w:t>
      </w:r>
      <w:proofErr w:type="gramStart"/>
      <w:r>
        <w:t>the  50</w:t>
      </w:r>
      <w:proofErr w:type="gramEnd"/>
      <w:r>
        <w:t>/50 coupons we’ve been waiting on.  Once we do</w:t>
      </w:r>
    </w:p>
    <w:p w14:paraId="58FFCADF" w14:textId="1BBCAC29" w:rsidR="003C0843" w:rsidRDefault="00BB2238" w:rsidP="00BD7420">
      <w:pPr>
        <w:pStyle w:val="NoSpacing"/>
      </w:pPr>
      <w:r>
        <w:tab/>
      </w:r>
      <w:r>
        <w:tab/>
      </w:r>
      <w:proofErr w:type="gramStart"/>
      <w:r>
        <w:t>w</w:t>
      </w:r>
      <w:r w:rsidR="003C0843">
        <w:t>e</w:t>
      </w:r>
      <w:proofErr w:type="gramEnd"/>
      <w:r w:rsidR="003C0843">
        <w:t xml:space="preserve"> will distribute </w:t>
      </w:r>
      <w:r w:rsidR="00577E2B">
        <w:t>amongst our board members to sell.    Drawing was to be</w:t>
      </w:r>
    </w:p>
    <w:p w14:paraId="6C05DE9F" w14:textId="1C0B0C7B" w:rsidR="00577E2B" w:rsidRDefault="00BB2238" w:rsidP="00BD7420">
      <w:pPr>
        <w:pStyle w:val="NoSpacing"/>
      </w:pPr>
      <w:r>
        <w:tab/>
      </w:r>
      <w:r>
        <w:tab/>
      </w:r>
      <w:proofErr w:type="gramStart"/>
      <w:r>
        <w:t>o</w:t>
      </w:r>
      <w:r w:rsidR="00577E2B">
        <w:t>ur</w:t>
      </w:r>
      <w:proofErr w:type="gramEnd"/>
      <w:r w:rsidR="00577E2B">
        <w:t xml:space="preserve"> next meeting:  April 1</w:t>
      </w:r>
      <w:r w:rsidR="00577E2B" w:rsidRPr="00577E2B">
        <w:rPr>
          <w:vertAlign w:val="superscript"/>
        </w:rPr>
        <w:t>st</w:t>
      </w:r>
      <w:r>
        <w:t>, if goes well.</w:t>
      </w:r>
    </w:p>
    <w:p w14:paraId="6A51ECA9" w14:textId="63F106D4" w:rsidR="003C0843" w:rsidRDefault="003C0843" w:rsidP="00BD7420">
      <w:pPr>
        <w:pStyle w:val="NoSpacing"/>
      </w:pPr>
    </w:p>
    <w:p w14:paraId="6EEA91A3" w14:textId="78306BC9" w:rsidR="00BB2238" w:rsidRPr="00BB2238" w:rsidRDefault="00577E2B" w:rsidP="00BD7420">
      <w:pPr>
        <w:pStyle w:val="NoSpacing"/>
        <w:rPr>
          <w:b/>
        </w:rPr>
      </w:pPr>
      <w:r w:rsidRPr="00BB2238">
        <w:rPr>
          <w:b/>
        </w:rPr>
        <w:lastRenderedPageBreak/>
        <w:t>Activities:</w:t>
      </w:r>
      <w:r>
        <w:tab/>
      </w:r>
      <w:r w:rsidR="00BB2238">
        <w:rPr>
          <w:b/>
        </w:rPr>
        <w:t>Diane Rode</w:t>
      </w:r>
    </w:p>
    <w:p w14:paraId="309FE163" w14:textId="37E21AF1" w:rsidR="003C0843" w:rsidRDefault="00577E2B" w:rsidP="00BB2238">
      <w:pPr>
        <w:pStyle w:val="NoSpacing"/>
        <w:ind w:left="720" w:firstLine="720"/>
      </w:pPr>
      <w:r>
        <w:t xml:space="preserve">April 20, 2019, we will once again be having </w:t>
      </w:r>
      <w:proofErr w:type="gramStart"/>
      <w:r>
        <w:t>a</w:t>
      </w:r>
      <w:proofErr w:type="gramEnd"/>
      <w:r>
        <w:t xml:space="preserve"> Easter Egg Hunt to kids</w:t>
      </w:r>
    </w:p>
    <w:p w14:paraId="0EE2BC39" w14:textId="34C355ED" w:rsidR="00577E2B" w:rsidRDefault="00577E2B" w:rsidP="00BD7420">
      <w:pPr>
        <w:pStyle w:val="NoSpacing"/>
      </w:pPr>
      <w:r>
        <w:tab/>
      </w:r>
      <w:r>
        <w:tab/>
        <w:t xml:space="preserve">Up to 10 </w:t>
      </w:r>
      <w:proofErr w:type="spellStart"/>
      <w:r>
        <w:t>yrs</w:t>
      </w:r>
      <w:proofErr w:type="spellEnd"/>
      <w:r>
        <w:t xml:space="preserve"> old.   (Flier and signs to be posted)</w:t>
      </w:r>
    </w:p>
    <w:p w14:paraId="44C43653" w14:textId="3664D4BC" w:rsidR="00577E2B" w:rsidRDefault="00577E2B" w:rsidP="00BD7420">
      <w:pPr>
        <w:pStyle w:val="NoSpacing"/>
      </w:pPr>
    </w:p>
    <w:p w14:paraId="55420E2E" w14:textId="6226EB67" w:rsidR="00577E2B" w:rsidRDefault="00577E2B" w:rsidP="00BD7420">
      <w:pPr>
        <w:pStyle w:val="NoSpacing"/>
      </w:pPr>
    </w:p>
    <w:p w14:paraId="0A21AF74" w14:textId="70CC827A" w:rsidR="00577E2B" w:rsidRPr="00BB2238" w:rsidRDefault="00577E2B" w:rsidP="00BD7420">
      <w:pPr>
        <w:pStyle w:val="NoSpacing"/>
        <w:rPr>
          <w:b/>
        </w:rPr>
      </w:pPr>
      <w:r w:rsidRPr="00BB2238">
        <w:rPr>
          <w:b/>
        </w:rPr>
        <w:t>OLD BUSINESS:</w:t>
      </w:r>
    </w:p>
    <w:p w14:paraId="70B678EE" w14:textId="234A30FB" w:rsidR="00577E2B" w:rsidRDefault="00577E2B" w:rsidP="00BD7420">
      <w:pPr>
        <w:pStyle w:val="NoSpacing"/>
      </w:pPr>
    </w:p>
    <w:p w14:paraId="7045E406" w14:textId="5049CB90" w:rsidR="00577E2B" w:rsidRDefault="00577E2B" w:rsidP="00BD7420">
      <w:pPr>
        <w:pStyle w:val="NoSpacing"/>
      </w:pPr>
      <w:r>
        <w:tab/>
        <w:t>Some payments plans, are becoming late, members made 1</w:t>
      </w:r>
      <w:r w:rsidRPr="00577E2B">
        <w:rPr>
          <w:vertAlign w:val="superscript"/>
        </w:rPr>
        <w:t>st</w:t>
      </w:r>
      <w:r>
        <w:t xml:space="preserve"> payments, and </w:t>
      </w:r>
    </w:p>
    <w:p w14:paraId="3A133F96" w14:textId="500F5D0A" w:rsidR="00577E2B" w:rsidRDefault="00BB2238" w:rsidP="00BD7420">
      <w:pPr>
        <w:pStyle w:val="NoSpacing"/>
      </w:pPr>
      <w:proofErr w:type="gramStart"/>
      <w:r>
        <w:t>w</w:t>
      </w:r>
      <w:r w:rsidR="00577E2B">
        <w:t>e</w:t>
      </w:r>
      <w:proofErr w:type="gramEnd"/>
      <w:r w:rsidR="00577E2B">
        <w:t xml:space="preserve"> are still waiting for payment 2 &amp; 3,  these members names will be sent to the collection</w:t>
      </w:r>
    </w:p>
    <w:p w14:paraId="6050CF87" w14:textId="4AC475AA" w:rsidR="00577E2B" w:rsidRDefault="00577E2B" w:rsidP="00BD7420">
      <w:pPr>
        <w:pStyle w:val="NoSpacing"/>
      </w:pPr>
      <w:r>
        <w:t>Attorney, for failure to comply.</w:t>
      </w:r>
    </w:p>
    <w:p w14:paraId="6DE2D7BE" w14:textId="327B7DD3" w:rsidR="00577E2B" w:rsidRDefault="00577E2B" w:rsidP="00BD7420">
      <w:pPr>
        <w:pStyle w:val="NoSpacing"/>
      </w:pPr>
    </w:p>
    <w:p w14:paraId="4696CD69" w14:textId="2253131B" w:rsidR="00577E2B" w:rsidRDefault="00577E2B" w:rsidP="00BD7420">
      <w:pPr>
        <w:pStyle w:val="NoSpacing"/>
      </w:pPr>
    </w:p>
    <w:p w14:paraId="6810C41B" w14:textId="7540BA95" w:rsidR="00577E2B" w:rsidRPr="00BB2238" w:rsidRDefault="00577E2B" w:rsidP="00BA7CBE">
      <w:pPr>
        <w:pStyle w:val="NoSpacing"/>
        <w:tabs>
          <w:tab w:val="left" w:pos="6870"/>
        </w:tabs>
        <w:rPr>
          <w:b/>
        </w:rPr>
      </w:pPr>
      <w:r w:rsidRPr="00BB2238">
        <w:rPr>
          <w:b/>
        </w:rPr>
        <w:t>NEW BUSINESS</w:t>
      </w:r>
    </w:p>
    <w:p w14:paraId="13B37C05" w14:textId="67A98BE1" w:rsidR="00577E2B" w:rsidRDefault="00577E2B" w:rsidP="00BD7420">
      <w:pPr>
        <w:pStyle w:val="NoSpacing"/>
      </w:pPr>
    </w:p>
    <w:p w14:paraId="6E681C30" w14:textId="296C34CD" w:rsidR="00577E2B" w:rsidRDefault="00577E2B" w:rsidP="00BD7420">
      <w:pPr>
        <w:pStyle w:val="NoSpacing"/>
      </w:pPr>
      <w:r>
        <w:t>1)</w:t>
      </w:r>
      <w:r>
        <w:tab/>
        <w:t>Meeti</w:t>
      </w:r>
      <w:r w:rsidR="00BB2238">
        <w:t>ng has been setup with TD Bank,</w:t>
      </w:r>
      <w:r>
        <w:t xml:space="preserve"> Kyle Smith, Steve </w:t>
      </w:r>
      <w:proofErr w:type="spellStart"/>
      <w:r>
        <w:t>Slimm</w:t>
      </w:r>
      <w:proofErr w:type="spellEnd"/>
      <w:r>
        <w:t xml:space="preserve"> and Tom </w:t>
      </w:r>
      <w:proofErr w:type="spellStart"/>
      <w:r>
        <w:t>Veneziale</w:t>
      </w:r>
      <w:proofErr w:type="spellEnd"/>
      <w:r>
        <w:t>.</w:t>
      </w:r>
    </w:p>
    <w:p w14:paraId="50860C64" w14:textId="37325E09" w:rsidR="00577E2B" w:rsidRDefault="00BB2238" w:rsidP="00BD7420">
      <w:pPr>
        <w:pStyle w:val="NoSpacing"/>
      </w:pPr>
      <w:r>
        <w:tab/>
      </w:r>
      <w:r w:rsidR="00577E2B">
        <w:t xml:space="preserve">Looking to </w:t>
      </w:r>
      <w:proofErr w:type="spellStart"/>
      <w:r w:rsidR="00577E2B">
        <w:t>appy</w:t>
      </w:r>
      <w:proofErr w:type="spellEnd"/>
      <w:r w:rsidR="00577E2B">
        <w:t xml:space="preserve"> for 1.2 million to hopefully start 2 dams together.</w:t>
      </w:r>
    </w:p>
    <w:p w14:paraId="057FD54C" w14:textId="14266774" w:rsidR="00577E2B" w:rsidRDefault="00577E2B" w:rsidP="00BD7420">
      <w:pPr>
        <w:pStyle w:val="NoSpacing"/>
      </w:pPr>
    </w:p>
    <w:p w14:paraId="205B9260" w14:textId="609A5A33" w:rsidR="00577E2B" w:rsidRDefault="00577E2B" w:rsidP="00BD7420">
      <w:pPr>
        <w:pStyle w:val="NoSpacing"/>
      </w:pPr>
      <w:r>
        <w:t xml:space="preserve">2) </w:t>
      </w:r>
      <w:r>
        <w:tab/>
        <w:t>1</w:t>
      </w:r>
      <w:r w:rsidRPr="00577E2B">
        <w:rPr>
          <w:vertAlign w:val="superscript"/>
        </w:rPr>
        <w:t>ST</w:t>
      </w:r>
      <w:r>
        <w:t xml:space="preserve"> Beach cleanup, will be posted on Website, and Facebook.</w:t>
      </w:r>
    </w:p>
    <w:p w14:paraId="1C833E88" w14:textId="72029F60" w:rsidR="00577E2B" w:rsidRDefault="00577E2B" w:rsidP="00BD7420">
      <w:pPr>
        <w:pStyle w:val="NoSpacing"/>
      </w:pPr>
    </w:p>
    <w:p w14:paraId="69A91A03" w14:textId="42B6A007" w:rsidR="00577E2B" w:rsidRDefault="00577E2B" w:rsidP="00BD7420">
      <w:pPr>
        <w:pStyle w:val="NoSpacing"/>
      </w:pPr>
      <w:r>
        <w:t>3)</w:t>
      </w:r>
      <w:r>
        <w:tab/>
      </w:r>
      <w:r w:rsidR="006B36E0">
        <w:t xml:space="preserve">Steve </w:t>
      </w:r>
      <w:proofErr w:type="spellStart"/>
      <w:r w:rsidR="006B36E0">
        <w:t>Naegele</w:t>
      </w:r>
      <w:proofErr w:type="spellEnd"/>
      <w:r w:rsidR="006B36E0">
        <w:t xml:space="preserve"> rec’d email of concerns not having access to Lake George and Lake</w:t>
      </w:r>
    </w:p>
    <w:p w14:paraId="7325FBAA" w14:textId="49D754D1" w:rsidR="006B36E0" w:rsidRDefault="006B36E0" w:rsidP="00BD7420">
      <w:pPr>
        <w:pStyle w:val="NoSpacing"/>
      </w:pPr>
      <w:r>
        <w:tab/>
        <w:t xml:space="preserve">Albert.  It was brought up that 2 </w:t>
      </w:r>
      <w:proofErr w:type="spellStart"/>
      <w:r>
        <w:t>yrs</w:t>
      </w:r>
      <w:proofErr w:type="spellEnd"/>
      <w:r>
        <w:t xml:space="preserve"> ago, the CLCA started to clear an area on Lake</w:t>
      </w:r>
    </w:p>
    <w:p w14:paraId="64DDAAF8" w14:textId="325E7D1D" w:rsidR="006B36E0" w:rsidRDefault="006B36E0" w:rsidP="00BD7420">
      <w:pPr>
        <w:pStyle w:val="NoSpacing"/>
      </w:pPr>
      <w:r>
        <w:tab/>
        <w:t>George Dr, so that cars/trucks could park, and be a</w:t>
      </w:r>
      <w:r w:rsidR="00BB2238">
        <w:t xml:space="preserve">ble to put boat in water, </w:t>
      </w:r>
      <w:r>
        <w:t>this</w:t>
      </w:r>
    </w:p>
    <w:p w14:paraId="013143E4" w14:textId="77777777" w:rsidR="00BB2238" w:rsidRDefault="00BB2238" w:rsidP="00BD7420">
      <w:pPr>
        <w:pStyle w:val="NoSpacing"/>
      </w:pPr>
      <w:r>
        <w:tab/>
      </w:r>
      <w:proofErr w:type="gramStart"/>
      <w:r>
        <w:t>p</w:t>
      </w:r>
      <w:r w:rsidR="006B36E0">
        <w:t>rocess</w:t>
      </w:r>
      <w:proofErr w:type="gramEnd"/>
      <w:r w:rsidR="006B36E0">
        <w:t xml:space="preserve"> was shutdown, by Pinelands, due to calls </w:t>
      </w:r>
      <w:r>
        <w:t xml:space="preserve"> from our opponents </w:t>
      </w:r>
      <w:r w:rsidR="006B36E0">
        <w:t>during the</w:t>
      </w:r>
    </w:p>
    <w:p w14:paraId="3DAEFEDB" w14:textId="77777777" w:rsidR="00BB2238" w:rsidRDefault="00BB2238" w:rsidP="00BD7420">
      <w:pPr>
        <w:pStyle w:val="NoSpacing"/>
      </w:pPr>
      <w:r>
        <w:tab/>
      </w:r>
      <w:r w:rsidR="006B36E0">
        <w:t xml:space="preserve"> </w:t>
      </w:r>
      <w:proofErr w:type="gramStart"/>
      <w:r w:rsidR="006B36E0">
        <w:t>legal</w:t>
      </w:r>
      <w:proofErr w:type="gramEnd"/>
      <w:r w:rsidR="006B36E0">
        <w:t xml:space="preserve"> fight.   Kyle has</w:t>
      </w:r>
      <w:r>
        <w:t xml:space="preserve"> a</w:t>
      </w:r>
      <w:r w:rsidR="006B36E0">
        <w:t xml:space="preserve">sked Josh Anderson to look into getting permits, so we might </w:t>
      </w:r>
    </w:p>
    <w:p w14:paraId="3D27A8A4" w14:textId="21840CD1" w:rsidR="006B36E0" w:rsidRDefault="00BB2238" w:rsidP="00BD7420">
      <w:pPr>
        <w:pStyle w:val="NoSpacing"/>
      </w:pPr>
      <w:r>
        <w:tab/>
      </w:r>
      <w:proofErr w:type="gramStart"/>
      <w:r w:rsidR="006B36E0">
        <w:t>be</w:t>
      </w:r>
      <w:proofErr w:type="gramEnd"/>
      <w:r w:rsidR="006B36E0">
        <w:t xml:space="preserve"> able to proceed</w:t>
      </w:r>
      <w:r>
        <w:t xml:space="preserve"> w</w:t>
      </w:r>
      <w:r w:rsidR="006B36E0">
        <w:t>ith the clearing.</w:t>
      </w:r>
    </w:p>
    <w:p w14:paraId="4604093C" w14:textId="23E310E0" w:rsidR="006B36E0" w:rsidRDefault="006B36E0" w:rsidP="00BD7420">
      <w:pPr>
        <w:pStyle w:val="NoSpacing"/>
      </w:pPr>
    </w:p>
    <w:p w14:paraId="590B1F31" w14:textId="1AB86F06" w:rsidR="006B36E0" w:rsidRDefault="006B36E0" w:rsidP="00BD7420">
      <w:pPr>
        <w:pStyle w:val="NoSpacing"/>
      </w:pPr>
    </w:p>
    <w:p w14:paraId="3087F2F3" w14:textId="3C1623B6" w:rsidR="006B36E0" w:rsidRDefault="006B36E0" w:rsidP="00BD7420">
      <w:pPr>
        <w:pStyle w:val="NoSpacing"/>
      </w:pPr>
      <w:r>
        <w:t xml:space="preserve">4)   </w:t>
      </w:r>
      <w:r>
        <w:tab/>
        <w:t xml:space="preserve">Donna </w:t>
      </w:r>
      <w:proofErr w:type="spellStart"/>
      <w:r>
        <w:t>Sutts</w:t>
      </w:r>
      <w:proofErr w:type="spellEnd"/>
      <w:r>
        <w:t>, asked that we have a board meeting to approve By Laws, she was</w:t>
      </w:r>
    </w:p>
    <w:p w14:paraId="12C2C260" w14:textId="77777777" w:rsidR="00BB2238" w:rsidRDefault="00BB2238" w:rsidP="00BD7420">
      <w:pPr>
        <w:pStyle w:val="NoSpacing"/>
      </w:pPr>
      <w:r>
        <w:tab/>
      </w:r>
      <w:proofErr w:type="gramStart"/>
      <w:r>
        <w:t>a</w:t>
      </w:r>
      <w:r w:rsidR="006B36E0">
        <w:t>dvised</w:t>
      </w:r>
      <w:proofErr w:type="gramEnd"/>
      <w:r w:rsidR="006B36E0">
        <w:t xml:space="preserve"> that when this board took our seats we had approved, and </w:t>
      </w:r>
      <w:r>
        <w:t xml:space="preserve"> that </w:t>
      </w:r>
      <w:r w:rsidR="006B36E0">
        <w:t xml:space="preserve">meeting </w:t>
      </w:r>
      <w:r>
        <w:t xml:space="preserve">was </w:t>
      </w:r>
    </w:p>
    <w:p w14:paraId="107DFAC3" w14:textId="53E06CC1" w:rsidR="006B36E0" w:rsidRDefault="00BB2238" w:rsidP="00BD7420">
      <w:pPr>
        <w:pStyle w:val="NoSpacing"/>
      </w:pPr>
      <w:r>
        <w:tab/>
      </w:r>
      <w:proofErr w:type="gramStart"/>
      <w:r w:rsidR="006B36E0">
        <w:t>held</w:t>
      </w:r>
      <w:proofErr w:type="gramEnd"/>
      <w:r>
        <w:t xml:space="preserve"> in August at Steve </w:t>
      </w:r>
      <w:proofErr w:type="spellStart"/>
      <w:r>
        <w:t>S</w:t>
      </w:r>
      <w:r w:rsidR="006B36E0">
        <w:t>lim</w:t>
      </w:r>
      <w:r>
        <w:t>m’</w:t>
      </w:r>
      <w:r w:rsidR="006B36E0">
        <w:t>s</w:t>
      </w:r>
      <w:proofErr w:type="spellEnd"/>
      <w:r w:rsidR="006B36E0">
        <w:t xml:space="preserve"> house prior to her seat on the board.    Kyle asked that</w:t>
      </w:r>
    </w:p>
    <w:p w14:paraId="4BBCBEAB" w14:textId="4EABDB5C" w:rsidR="006B36E0" w:rsidRDefault="00BB2238" w:rsidP="00BD7420">
      <w:pPr>
        <w:pStyle w:val="NoSpacing"/>
      </w:pPr>
      <w:r>
        <w:tab/>
      </w:r>
      <w:proofErr w:type="gramStart"/>
      <w:r>
        <w:t>t</w:t>
      </w:r>
      <w:r w:rsidR="006B36E0">
        <w:t>he</w:t>
      </w:r>
      <w:proofErr w:type="gramEnd"/>
      <w:r w:rsidR="006B36E0">
        <w:t xml:space="preserve"> board go over the </w:t>
      </w:r>
      <w:proofErr w:type="spellStart"/>
      <w:r w:rsidR="006B36E0">
        <w:t>by laws</w:t>
      </w:r>
      <w:proofErr w:type="spellEnd"/>
      <w:r w:rsidR="006B36E0">
        <w:t>, and send him emails concerning any questions or</w:t>
      </w:r>
    </w:p>
    <w:p w14:paraId="47FE82D4" w14:textId="734BFDBB" w:rsidR="006B36E0" w:rsidRDefault="00BB2238" w:rsidP="00BD7420">
      <w:pPr>
        <w:pStyle w:val="NoSpacing"/>
      </w:pPr>
      <w:r>
        <w:tab/>
      </w:r>
      <w:proofErr w:type="gramStart"/>
      <w:r>
        <w:t>c</w:t>
      </w:r>
      <w:r w:rsidR="006B36E0">
        <w:t>hanges</w:t>
      </w:r>
      <w:proofErr w:type="gramEnd"/>
      <w:r w:rsidR="006B36E0">
        <w:t>.</w:t>
      </w:r>
    </w:p>
    <w:p w14:paraId="6B3FF152" w14:textId="0F19CB4E" w:rsidR="006B36E0" w:rsidRDefault="006B36E0" w:rsidP="00BD7420">
      <w:pPr>
        <w:pStyle w:val="NoSpacing"/>
      </w:pPr>
    </w:p>
    <w:p w14:paraId="6B993431" w14:textId="00BC1234" w:rsidR="006B36E0" w:rsidRPr="00BB2238" w:rsidRDefault="006B36E0" w:rsidP="00BD7420">
      <w:pPr>
        <w:pStyle w:val="NoSpacing"/>
        <w:rPr>
          <w:b/>
        </w:rPr>
      </w:pPr>
      <w:r w:rsidRPr="00BB2238">
        <w:rPr>
          <w:b/>
        </w:rPr>
        <w:t>OPEN TO FLOOR:</w:t>
      </w:r>
    </w:p>
    <w:p w14:paraId="4A12FF60" w14:textId="55DBDF57" w:rsidR="006B36E0" w:rsidRDefault="006B36E0" w:rsidP="00BD7420">
      <w:pPr>
        <w:pStyle w:val="NoSpacing"/>
      </w:pPr>
    </w:p>
    <w:p w14:paraId="6F13ED43" w14:textId="3294FA4E" w:rsidR="006B36E0" w:rsidRDefault="006B36E0" w:rsidP="00BD7420">
      <w:pPr>
        <w:pStyle w:val="NoSpacing"/>
      </w:pPr>
      <w:r>
        <w:t>Courtney Myers ask if we applied for any help, she was advised that we are currently waiting</w:t>
      </w:r>
    </w:p>
    <w:p w14:paraId="18534B65" w14:textId="106A0C5A" w:rsidR="006B36E0" w:rsidRDefault="00C91F03" w:rsidP="00BD7420">
      <w:pPr>
        <w:pStyle w:val="NoSpacing"/>
      </w:pPr>
      <w:proofErr w:type="gramStart"/>
      <w:r>
        <w:t>o</w:t>
      </w:r>
      <w:r w:rsidR="006B36E0">
        <w:t>n</w:t>
      </w:r>
      <w:proofErr w:type="gramEnd"/>
      <w:r w:rsidR="006B36E0">
        <w:t xml:space="preserve"> the Governor to sign new bill to allow us to apply for low interest loan.   Asked about</w:t>
      </w:r>
    </w:p>
    <w:p w14:paraId="1F2F402A" w14:textId="2CD2A249" w:rsidR="006B36E0" w:rsidRDefault="006B36E0" w:rsidP="00BD7420">
      <w:pPr>
        <w:pStyle w:val="NoSpacing"/>
      </w:pPr>
      <w:r>
        <w:t>FEMA, said any information she might find for us would be appreciated.   Since we are</w:t>
      </w:r>
    </w:p>
    <w:p w14:paraId="340D17BF" w14:textId="77777777" w:rsidR="006B36E0" w:rsidRDefault="006B36E0" w:rsidP="00BD7420">
      <w:pPr>
        <w:pStyle w:val="NoSpacing"/>
      </w:pPr>
      <w:r>
        <w:t xml:space="preserve">A Private Resident Committee, there’s a lot we don’t qualify for.  </w:t>
      </w:r>
    </w:p>
    <w:p w14:paraId="52FC9FA1" w14:textId="77777777" w:rsidR="006B36E0" w:rsidRDefault="006B36E0" w:rsidP="00BD7420">
      <w:pPr>
        <w:pStyle w:val="NoSpacing"/>
      </w:pPr>
    </w:p>
    <w:p w14:paraId="217DD8E5" w14:textId="4F689E9A" w:rsidR="006B36E0" w:rsidRDefault="006B36E0" w:rsidP="00BD7420">
      <w:pPr>
        <w:pStyle w:val="NoSpacing"/>
      </w:pPr>
      <w:r>
        <w:t xml:space="preserve">Michael </w:t>
      </w:r>
      <w:proofErr w:type="spellStart"/>
      <w:r>
        <w:t>Sutts</w:t>
      </w:r>
      <w:proofErr w:type="spellEnd"/>
      <w:r w:rsidR="00C91F03">
        <w:t xml:space="preserve"> </w:t>
      </w:r>
      <w:proofErr w:type="gramStart"/>
      <w:r w:rsidR="00C91F03">
        <w:t xml:space="preserve">once </w:t>
      </w:r>
      <w:r>
        <w:t xml:space="preserve"> again</w:t>
      </w:r>
      <w:proofErr w:type="gramEnd"/>
      <w:r>
        <w:t xml:space="preserve"> asked about (4</w:t>
      </w:r>
      <w:r w:rsidRPr="006B36E0">
        <w:rPr>
          <w:vertAlign w:val="superscript"/>
        </w:rPr>
        <w:t>th</w:t>
      </w:r>
      <w:r>
        <w:t xml:space="preserve"> Beach) advised it was sold for tax purposes to:</w:t>
      </w:r>
    </w:p>
    <w:p w14:paraId="4DB53A6A" w14:textId="46E4D886" w:rsidR="00BA7CBE" w:rsidRDefault="006B36E0" w:rsidP="00BD7420">
      <w:pPr>
        <w:pStyle w:val="NoSpacing"/>
      </w:pPr>
      <w:r>
        <w:t>NJ Natural Lands Trust, 22</w:t>
      </w:r>
      <w:r w:rsidR="00C91F03">
        <w:t>. S Clinton Ave, CN 404,</w:t>
      </w:r>
      <w:r>
        <w:t xml:space="preserve"> Trenton, NJ  08625</w:t>
      </w:r>
      <w:r w:rsidR="00BA7CBE">
        <w:t xml:space="preserve"> in 1993, CLCA</w:t>
      </w:r>
    </w:p>
    <w:p w14:paraId="0AB2662D" w14:textId="1F264744" w:rsidR="00BA7CBE" w:rsidRDefault="00C91F03" w:rsidP="00BD7420">
      <w:pPr>
        <w:pStyle w:val="NoSpacing"/>
      </w:pPr>
      <w:proofErr w:type="gramStart"/>
      <w:r>
        <w:t>w</w:t>
      </w:r>
      <w:r w:rsidR="00BA7CBE">
        <w:t>as</w:t>
      </w:r>
      <w:proofErr w:type="gramEnd"/>
      <w:r w:rsidR="00BA7CBE">
        <w:t xml:space="preserve"> not tax exempt by FOLSOM BORO.     Donna </w:t>
      </w:r>
      <w:proofErr w:type="spellStart"/>
      <w:r w:rsidR="00BA7CBE">
        <w:t>Sutts</w:t>
      </w:r>
      <w:proofErr w:type="spellEnd"/>
      <w:r w:rsidR="00BA7CBE">
        <w:t xml:space="preserve"> mention that by the “By Laws”</w:t>
      </w:r>
    </w:p>
    <w:p w14:paraId="27A88AF6" w14:textId="0B056EBF" w:rsidR="006B36E0" w:rsidRDefault="00C91F03" w:rsidP="00BD7420">
      <w:pPr>
        <w:pStyle w:val="NoSpacing"/>
      </w:pPr>
      <w:proofErr w:type="gramStart"/>
      <w:r>
        <w:t>t</w:t>
      </w:r>
      <w:r w:rsidR="00BA7CBE">
        <w:t>hat</w:t>
      </w:r>
      <w:proofErr w:type="gramEnd"/>
      <w:r w:rsidR="00BA7CBE">
        <w:t xml:space="preserve"> land shouldn’t have been sold without public notice or vote.     </w:t>
      </w:r>
      <w:r w:rsidR="006B36E0">
        <w:t xml:space="preserve">  </w:t>
      </w:r>
    </w:p>
    <w:p w14:paraId="62CADA96" w14:textId="1B308DDD" w:rsidR="006B36E0" w:rsidRDefault="006B36E0" w:rsidP="00BD7420">
      <w:pPr>
        <w:pStyle w:val="NoSpacing"/>
      </w:pPr>
    </w:p>
    <w:p w14:paraId="30BF1F84" w14:textId="2F28E8B1" w:rsidR="006B36E0" w:rsidRDefault="006B36E0" w:rsidP="00BD7420">
      <w:pPr>
        <w:pStyle w:val="NoSpacing"/>
      </w:pPr>
    </w:p>
    <w:p w14:paraId="6A764377" w14:textId="77777777" w:rsidR="00C91F03" w:rsidRDefault="00C91F03" w:rsidP="00BD7420">
      <w:pPr>
        <w:pStyle w:val="NoSpacing"/>
      </w:pPr>
    </w:p>
    <w:p w14:paraId="56072144" w14:textId="77777777" w:rsidR="00C91F03" w:rsidRDefault="00C91F03" w:rsidP="00BD7420">
      <w:pPr>
        <w:pStyle w:val="NoSpacing"/>
      </w:pPr>
    </w:p>
    <w:p w14:paraId="6A942343" w14:textId="77777777" w:rsidR="00C91F03" w:rsidRDefault="00C91F03" w:rsidP="00BD7420">
      <w:pPr>
        <w:pStyle w:val="NoSpacing"/>
      </w:pPr>
    </w:p>
    <w:p w14:paraId="4F738AB1" w14:textId="5189D5EC" w:rsidR="006B36E0" w:rsidRDefault="006B36E0" w:rsidP="00BD7420">
      <w:pPr>
        <w:pStyle w:val="NoSpacing"/>
      </w:pPr>
      <w:bookmarkStart w:id="0" w:name="_GoBack"/>
      <w:bookmarkEnd w:id="0"/>
      <w:r>
        <w:t>Next meeting to be held:  April 1/2019 @ 7 pm</w:t>
      </w:r>
    </w:p>
    <w:p w14:paraId="2FE09F51" w14:textId="574CC56F" w:rsidR="006B36E0" w:rsidRDefault="006B36E0" w:rsidP="00BD7420">
      <w:pPr>
        <w:pStyle w:val="NoSpacing"/>
      </w:pPr>
    </w:p>
    <w:p w14:paraId="373F1974" w14:textId="70BA91B8" w:rsidR="006B36E0" w:rsidRDefault="006B36E0" w:rsidP="00BD7420">
      <w:pPr>
        <w:pStyle w:val="NoSpacing"/>
      </w:pPr>
      <w:r>
        <w:t xml:space="preserve">Meeting </w:t>
      </w:r>
      <w:proofErr w:type="spellStart"/>
      <w:r>
        <w:t>Adjoured</w:t>
      </w:r>
      <w:proofErr w:type="spellEnd"/>
      <w:r>
        <w:t>:</w:t>
      </w:r>
    </w:p>
    <w:p w14:paraId="40753688" w14:textId="01A4EB7D" w:rsidR="006B36E0" w:rsidRDefault="006B36E0" w:rsidP="00BD7420">
      <w:pPr>
        <w:pStyle w:val="NoSpacing"/>
      </w:pPr>
      <w:r>
        <w:t>1</w:t>
      </w:r>
      <w:r w:rsidRPr="006B36E0">
        <w:rPr>
          <w:vertAlign w:val="superscript"/>
        </w:rPr>
        <w:t>st</w:t>
      </w:r>
      <w:r>
        <w:t xml:space="preserve"> Steve </w:t>
      </w:r>
      <w:proofErr w:type="spellStart"/>
      <w:r>
        <w:t>Slimm</w:t>
      </w:r>
      <w:proofErr w:type="spellEnd"/>
    </w:p>
    <w:p w14:paraId="2EEABB4E" w14:textId="1E0F4265" w:rsidR="006B36E0" w:rsidRDefault="006B36E0" w:rsidP="00BD7420">
      <w:pPr>
        <w:pStyle w:val="NoSpacing"/>
      </w:pPr>
      <w:r>
        <w:t>2</w:t>
      </w:r>
      <w:r w:rsidRPr="006B36E0">
        <w:rPr>
          <w:vertAlign w:val="superscript"/>
        </w:rPr>
        <w:t>nd</w:t>
      </w:r>
      <w:r>
        <w:t xml:space="preserve"> Tom </w:t>
      </w:r>
      <w:proofErr w:type="spellStart"/>
      <w:r>
        <w:t>Veneziale</w:t>
      </w:r>
      <w:proofErr w:type="spellEnd"/>
    </w:p>
    <w:p w14:paraId="551D3F95" w14:textId="5E1D2BA4" w:rsidR="00577E2B" w:rsidRDefault="00577E2B" w:rsidP="00BD7420">
      <w:pPr>
        <w:pStyle w:val="NoSpacing"/>
      </w:pPr>
    </w:p>
    <w:p w14:paraId="20201DBA" w14:textId="77777777" w:rsidR="00577E2B" w:rsidRPr="00BD7420" w:rsidRDefault="00577E2B" w:rsidP="00BD7420">
      <w:pPr>
        <w:pStyle w:val="NoSpacing"/>
      </w:pPr>
    </w:p>
    <w:sectPr w:rsidR="00577E2B" w:rsidRPr="00BD7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20"/>
    <w:rsid w:val="003C0843"/>
    <w:rsid w:val="00577E2B"/>
    <w:rsid w:val="006B36E0"/>
    <w:rsid w:val="00891F8B"/>
    <w:rsid w:val="00A766AB"/>
    <w:rsid w:val="00BA7CBE"/>
    <w:rsid w:val="00BB2238"/>
    <w:rsid w:val="00BD7420"/>
    <w:rsid w:val="00C9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AACE"/>
  <w15:chartTrackingRefBased/>
  <w15:docId w15:val="{634BD20E-2F92-40F1-9CE4-146DF1EE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drode621@hotmail.com</dc:creator>
  <cp:keywords/>
  <dc:description/>
  <cp:lastModifiedBy>Diane Rode</cp:lastModifiedBy>
  <cp:revision>2</cp:revision>
  <dcterms:created xsi:type="dcterms:W3CDTF">2019-04-01T14:02:00Z</dcterms:created>
  <dcterms:modified xsi:type="dcterms:W3CDTF">2019-04-01T14:02:00Z</dcterms:modified>
</cp:coreProperties>
</file>